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6590" w14:textId="22D8E406" w:rsidR="00013B5D" w:rsidRPr="002B1BD1" w:rsidRDefault="00013B5D" w:rsidP="00013B5D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</w:pPr>
      <w:bookmarkStart w:id="0" w:name="_Hlk180752673"/>
      <w:r w:rsidRPr="002B1BD1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t>Column</w:t>
      </w:r>
      <w:r w:rsidR="002B1BD1" w:rsidRPr="002B1BD1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t xml:space="preserve">a del Seguro Social </w:t>
      </w:r>
    </w:p>
    <w:p w14:paraId="3D0E5270" w14:textId="5AC0CEA0" w:rsidR="005B26A9" w:rsidRPr="00074EC1" w:rsidRDefault="002B1BD1" w:rsidP="00074EC1">
      <w:pPr>
        <w:pStyle w:val="Heading1"/>
        <w:rPr>
          <w:rFonts w:asciiTheme="majorBidi" w:eastAsia="MS Gothic" w:hAnsiTheme="majorBidi"/>
          <w:color w:val="auto"/>
          <w:sz w:val="24"/>
          <w:szCs w:val="24"/>
          <w:lang w:val="es-ES"/>
        </w:rPr>
      </w:pPr>
      <w:r w:rsidRPr="00074EC1">
        <w:rPr>
          <w:rFonts w:asciiTheme="majorBidi" w:eastAsia="MS Gothic" w:hAnsiTheme="majorBidi"/>
          <w:color w:val="auto"/>
          <w:sz w:val="24"/>
          <w:szCs w:val="24"/>
          <w:lang w:val="es-ES"/>
        </w:rPr>
        <w:t>EL SEGURO SOCIAL PUEDE AYUDARLE A COMENZAR O REGRESAR A TRABAJAR</w:t>
      </w:r>
    </w:p>
    <w:p w14:paraId="5CF11E95" w14:textId="72D8BD68" w:rsidR="00013B5D" w:rsidRPr="002B1BD1" w:rsidRDefault="00013B5D" w:rsidP="002B1BD1">
      <w:pPr>
        <w:keepNext/>
        <w:keepLines/>
        <w:spacing w:before="100" w:beforeAutospacing="1" w:after="100" w:afterAutospacing="1" w:line="360" w:lineRule="auto"/>
        <w:outlineLvl w:val="0"/>
        <w:rPr>
          <w:rFonts w:ascii="Times New Roman" w:eastAsia="MS Gothic" w:hAnsi="Times New Roman" w:cs="Times New Roman"/>
          <w:sz w:val="24"/>
          <w:szCs w:val="32"/>
        </w:rPr>
      </w:pPr>
      <w:r w:rsidRPr="00013B5D">
        <w:rPr>
          <w:rFonts w:ascii="Calibri" w:eastAsia="Calibri" w:hAnsi="Calibri" w:cs="Times New Roman"/>
          <w:noProof/>
        </w:rPr>
        <w:drawing>
          <wp:inline distT="0" distB="0" distL="0" distR="0" wp14:anchorId="2CC43F25" wp14:editId="7FB73B2A">
            <wp:extent cx="3282696" cy="3282696"/>
            <wp:effectExtent l="0" t="0" r="0" b="0"/>
            <wp:docPr id="4" name="Picture 4" descr="Man with an apron on leaning on a cou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n with an apron on leaning on a counte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696" cy="328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60273" w14:textId="2890FC3C" w:rsidR="002B1BD1" w:rsidRPr="002B1BD1" w:rsidRDefault="002B1BD1" w:rsidP="00013B5D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2B1BD1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Si recibe beneficios de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Seguridad de </w:t>
      </w:r>
      <w:r w:rsidRPr="002B1BD1">
        <w:rPr>
          <w:rFonts w:ascii="Times New Roman" w:eastAsia="SimSun" w:hAnsi="Times New Roman" w:cs="Times New Roman"/>
          <w:sz w:val="24"/>
          <w:szCs w:val="24"/>
          <w:lang w:val="es-ES" w:eastAsia="zh-CN"/>
        </w:rPr>
        <w:t>Ingreso de Suplementario (SSI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, siglas en inglés</w:t>
      </w:r>
      <w:r w:rsidRPr="002B1BD1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) o del Seguro de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In</w:t>
      </w:r>
      <w:r w:rsidRPr="002B1BD1">
        <w:rPr>
          <w:rFonts w:ascii="Times New Roman" w:eastAsia="SimSun" w:hAnsi="Times New Roman" w:cs="Times New Roman"/>
          <w:sz w:val="24"/>
          <w:szCs w:val="24"/>
          <w:lang w:val="es-ES" w:eastAsia="zh-CN"/>
        </w:rPr>
        <w:t>capacidad del Seguro Social (SSDI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,</w:t>
      </w:r>
      <w:r w:rsidRPr="002B1BD1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siglas en inglés</w:t>
      </w:r>
      <w:r w:rsidRPr="002B1BD1">
        <w:rPr>
          <w:rFonts w:ascii="Times New Roman" w:eastAsia="SimSun" w:hAnsi="Times New Roman" w:cs="Times New Roman"/>
          <w:sz w:val="24"/>
          <w:szCs w:val="24"/>
          <w:lang w:val="es-ES" w:eastAsia="zh-CN"/>
        </w:rPr>
        <w:t>) y desea comenzar o regresar a trabajar, podemos ayudarl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e</w:t>
      </w:r>
      <w:r w:rsidRPr="002B1BD1">
        <w:rPr>
          <w:rFonts w:ascii="Times New Roman" w:eastAsia="SimSun" w:hAnsi="Times New Roman" w:cs="Times New Roman"/>
          <w:sz w:val="24"/>
          <w:szCs w:val="24"/>
          <w:lang w:val="es-ES" w:eastAsia="zh-CN"/>
        </w:rPr>
        <w:t>.</w:t>
      </w:r>
    </w:p>
    <w:p w14:paraId="11511DE9" w14:textId="0119109B" w:rsidR="00013B5D" w:rsidRPr="002B1BD1" w:rsidRDefault="002B1BD1" w:rsidP="204D676E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</w:pPr>
      <w:r w:rsidRPr="204D676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El </w:t>
      </w:r>
      <w:r w:rsidRPr="00B85F94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>Boleto para Trabajar</w:t>
      </w:r>
      <w:r w:rsidRPr="204D676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(Boleto) es un programa que apoya el desarrollo profesional de los beneficiarios del SSDI y destinatarios de SSI que desean trabajar y lograr la independencia financiera. El programa del Boleto es gratuito y voluntario. Obtenga más información sobre el programa del Boleto en </w:t>
      </w:r>
      <w:hyperlink r:id="rId8">
        <w:r w:rsidRPr="204D676E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" w:eastAsia="zh-CN"/>
          </w:rPr>
          <w:t>www.ssa.gov/work</w:t>
        </w:r>
      </w:hyperlink>
      <w:r w:rsidRPr="204D676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(solo disponible en inglés) o llame a la línea de ayuda del Boleto para Trabajar al 1-866-968-7842 o al 1-866-833-2967 (TTY) de lunes a viernes, de 8 a.m. a 8 p.m., hora del Este. Nuestro artículo de blog </w:t>
      </w:r>
      <w:r w:rsidRPr="204D676E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>Celebrate the ADA and Ticket to Work During Disability Pride Month</w:t>
      </w:r>
      <w:r w:rsidRPr="204D676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(Celebre la ADA y el Boleto para Trabajar durante el Mes del Orgullo de la Incapacidad) en </w:t>
      </w:r>
      <w:hyperlink r:id="rId9">
        <w:r w:rsidRPr="204D676E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" w:eastAsia="zh-CN"/>
          </w:rPr>
          <w:t>blog.ssa.gov/celebrate-the-ada-and-ticket-to-work-during-disability-pride-month</w:t>
        </w:r>
      </w:hyperlink>
      <w:r w:rsidRPr="204D676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, también brinda información adicional sobre el programa </w:t>
      </w:r>
      <w:r w:rsidR="0041423A" w:rsidRPr="204D676E">
        <w:rPr>
          <w:rFonts w:ascii="Times New Roman" w:eastAsia="SimSun" w:hAnsi="Times New Roman" w:cs="Times New Roman"/>
          <w:sz w:val="24"/>
          <w:szCs w:val="24"/>
          <w:lang w:val="es-ES" w:eastAsia="zh-CN"/>
        </w:rPr>
        <w:t>del Boleto</w:t>
      </w:r>
      <w:r w:rsidRPr="204D676E">
        <w:rPr>
          <w:rFonts w:ascii="Times New Roman" w:eastAsia="SimSun" w:hAnsi="Times New Roman" w:cs="Times New Roman"/>
          <w:sz w:val="24"/>
          <w:szCs w:val="24"/>
          <w:lang w:val="es-ES" w:eastAsia="zh-CN"/>
        </w:rPr>
        <w:t>.</w:t>
      </w:r>
    </w:p>
    <w:p w14:paraId="6FF5356E" w14:textId="08B268AD" w:rsidR="00013B5D" w:rsidRPr="0041423A" w:rsidRDefault="0041423A" w:rsidP="00013B5D">
      <w:pPr>
        <w:autoSpaceDE w:val="0"/>
        <w:autoSpaceDN w:val="0"/>
        <w:adjustRightInd w:val="0"/>
        <w:spacing w:after="36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1423A">
        <w:rPr>
          <w:rFonts w:ascii="Times New Roman" w:eastAsia="SimSun" w:hAnsi="Times New Roman" w:cs="Times New Roman"/>
          <w:sz w:val="24"/>
          <w:szCs w:val="24"/>
          <w:lang w:val="es-ES" w:eastAsia="zh-CN"/>
        </w:rPr>
        <w:lastRenderedPageBreak/>
        <w:t xml:space="preserve">El programa Plan para Lograr la Autosuficiencia (PASS, siglas en inglés) también ayuda a las personas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que tiene una incapacidad</w:t>
      </w:r>
      <w:r w:rsidRPr="0041423A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a comenzar o regresar a trabajar. Un PASS le permite reservar recursos e ingresos distintos de su SSI por un período específico. Con un PASS puede perseguir una meta laboral que reducirá o eliminará su necesidad de beneficios de SSI o SSDI. Podemos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referirlo </w:t>
      </w:r>
      <w:r w:rsidRPr="0041423A">
        <w:rPr>
          <w:rFonts w:ascii="Times New Roman" w:eastAsia="SimSun" w:hAnsi="Times New Roman" w:cs="Times New Roman"/>
          <w:sz w:val="24"/>
          <w:szCs w:val="24"/>
          <w:lang w:val="es-ES" w:eastAsia="zh-CN"/>
        </w:rPr>
        <w:t>a un consejero de rehabilitación vocacional que puede ayudarl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e</w:t>
      </w:r>
      <w:r w:rsidRPr="0041423A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a determinar su meta laboral. También puede establecer un plan para cubrir los costos de los servicios vocacionales (incl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uyendo</w:t>
      </w:r>
      <w:r w:rsidRPr="0041423A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los exámenes y la planificación empresarial).</w:t>
      </w:r>
    </w:p>
    <w:p w14:paraId="2D0FA93C" w14:textId="581DCF4A" w:rsidR="00013B5D" w:rsidRPr="0041423A" w:rsidRDefault="0041423A" w:rsidP="00013B5D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204D676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El PASS debe presentarse por escrito y nosotros debemos aprobar el plan. Puede acceder a la solicitud en </w:t>
      </w:r>
      <w:hyperlink r:id="rId10">
        <w:r w:rsidRPr="204D676E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" w:eastAsia="zh-CN"/>
          </w:rPr>
          <w:t>www.ssa.gov/forms/ssa-545.html</w:t>
        </w:r>
      </w:hyperlink>
      <w:r w:rsidRPr="204D676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(solo disponible en inglés). También puede comunicarse con el </w:t>
      </w:r>
      <w:hyperlink r:id="rId11">
        <w:r w:rsidRPr="204D676E">
          <w:rPr>
            <w:rStyle w:val="Hyperlink"/>
            <w:rFonts w:ascii="Times New Roman" w:eastAsia="SimSun" w:hAnsi="Times New Roman" w:cs="Times New Roman"/>
            <w:sz w:val="24"/>
            <w:szCs w:val="24"/>
            <w:lang w:val="es-ES" w:eastAsia="zh-CN"/>
          </w:rPr>
          <w:t>delegado del PASS</w:t>
        </w:r>
      </w:hyperlink>
      <w:r w:rsidRPr="204D676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(solo disponible en inglés) local o con la </w:t>
      </w:r>
      <w:hyperlink r:id="rId12">
        <w:r w:rsidRPr="204D676E">
          <w:rPr>
            <w:rStyle w:val="Hyperlink"/>
            <w:rFonts w:ascii="Times New Roman" w:eastAsia="SimSun" w:hAnsi="Times New Roman" w:cs="Times New Roman"/>
            <w:sz w:val="24"/>
            <w:szCs w:val="24"/>
            <w:lang w:val="es-ES" w:eastAsia="zh-CN"/>
          </w:rPr>
          <w:t>oficina local del Seguro Social</w:t>
        </w:r>
      </w:hyperlink>
      <w:r w:rsidRPr="204D676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(aunque el localizador de oficinas es en inglés, puede ingresar su código postal para encontrar su oficina local) para obtener el formulario SSA-545-BK. Puede obtener ayuda para escribir su plan por los proveedores de servicios del Boleto, consejeros vocacionales, familiares y representantes.</w:t>
      </w:r>
    </w:p>
    <w:p w14:paraId="4CDC2868" w14:textId="29E8F229" w:rsidR="00013B5D" w:rsidRPr="0041423A" w:rsidRDefault="0041423A" w:rsidP="00013B5D">
      <w:pPr>
        <w:autoSpaceDE w:val="0"/>
        <w:autoSpaceDN w:val="0"/>
        <w:adjustRightInd w:val="0"/>
        <w:spacing w:after="360" w:line="360" w:lineRule="auto"/>
        <w:rPr>
          <w:rFonts w:ascii="Calibri" w:eastAsia="Calibri" w:hAnsi="Calibri" w:cs="Arial"/>
          <w:lang w:val="es-ES"/>
        </w:rPr>
      </w:pPr>
      <w:r w:rsidRPr="0041423A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Para obtener más información sobre el programa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del </w:t>
      </w:r>
      <w:r w:rsidRPr="0041423A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PASS, lea </w:t>
      </w:r>
      <w:r w:rsidR="00F72C90" w:rsidRPr="00F72C90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>Working While Disabled—A Guide to Plan to Achieve Self-Support</w:t>
      </w:r>
      <w:r w:rsidR="00F72C90" w:rsidRPr="00F72C9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F72C90">
        <w:rPr>
          <w:rFonts w:ascii="Times New Roman" w:eastAsia="Calibri" w:hAnsi="Times New Roman" w:cs="Times New Roman"/>
          <w:sz w:val="24"/>
          <w:szCs w:val="24"/>
          <w:lang w:val="es-ES"/>
        </w:rPr>
        <w:t>(</w:t>
      </w:r>
      <w:r w:rsidR="00F72C90" w:rsidRPr="0041423A">
        <w:rPr>
          <w:rFonts w:ascii="Times New Roman" w:eastAsia="SimSun" w:hAnsi="Times New Roman" w:cs="Times New Roman"/>
          <w:sz w:val="24"/>
          <w:szCs w:val="24"/>
          <w:lang w:val="es-ES" w:eastAsia="zh-CN"/>
        </w:rPr>
        <w:t>Trabajar mientras está discapacitado: una guía para planificar y lograr la autosuficiencia</w:t>
      </w:r>
      <w:r w:rsidR="00F72C90">
        <w:rPr>
          <w:rFonts w:ascii="Times New Roman" w:eastAsia="SimSun" w:hAnsi="Times New Roman" w:cs="Times New Roman"/>
          <w:sz w:val="24"/>
          <w:szCs w:val="24"/>
          <w:lang w:val="es-ES" w:eastAsia="zh-CN"/>
        </w:rPr>
        <w:t>)</w:t>
      </w:r>
      <w:r w:rsidR="00F72C90" w:rsidRPr="00F72C9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F72C90">
        <w:rPr>
          <w:rFonts w:ascii="Times New Roman" w:eastAsia="Calibri" w:hAnsi="Times New Roman" w:cs="Times New Roman"/>
          <w:sz w:val="24"/>
          <w:szCs w:val="24"/>
          <w:lang w:val="es-ES"/>
        </w:rPr>
        <w:t>en</w:t>
      </w:r>
      <w:r w:rsidR="00F72C90" w:rsidRPr="00F72C90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hyperlink r:id="rId13" w:history="1">
        <w:r w:rsidR="00F72C90" w:rsidRPr="00F72C90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" w:eastAsia="zh-CN"/>
          </w:rPr>
          <w:t>www.ssa.gov/pubs/EN-05-11017.pdf</w:t>
        </w:r>
      </w:hyperlink>
      <w:r w:rsidR="00F72C90" w:rsidRPr="00F72C90">
        <w:rPr>
          <w:rFonts w:ascii="Times New Roman" w:eastAsia="SimSun" w:hAnsi="Times New Roman" w:cs="Times New Roman"/>
          <w:color w:val="0000FF"/>
          <w:sz w:val="24"/>
          <w:szCs w:val="24"/>
          <w:lang w:val="es-ES" w:eastAsia="zh-CN"/>
        </w:rPr>
        <w:t xml:space="preserve"> </w:t>
      </w:r>
      <w:r w:rsidR="00F72C90" w:rsidRPr="00F72C90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(solo disponible en inglés) </w:t>
      </w:r>
      <w:r w:rsidRPr="00F72C90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o el Libro Rojo: una guía para incentivos </w:t>
      </w:r>
      <w:r w:rsidR="00F72C90">
        <w:rPr>
          <w:rFonts w:ascii="Times New Roman" w:eastAsia="SimSun" w:hAnsi="Times New Roman" w:cs="Times New Roman"/>
          <w:sz w:val="24"/>
          <w:szCs w:val="24"/>
          <w:lang w:val="es-ES" w:eastAsia="zh-CN"/>
        </w:rPr>
        <w:t>de trabajo</w:t>
      </w:r>
      <w:r w:rsidRPr="00F72C90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en </w:t>
      </w:r>
      <w:hyperlink r:id="rId14" w:history="1">
        <w:r w:rsidR="00F72C90" w:rsidRPr="00F72C90">
          <w:rPr>
            <w:rStyle w:val="Hyperlink"/>
            <w:rFonts w:ascii="Times New Roman" w:eastAsia="SimSun" w:hAnsi="Times New Roman" w:cs="Times New Roman"/>
            <w:sz w:val="24"/>
            <w:szCs w:val="24"/>
            <w:lang w:val="es-ES" w:eastAsia="zh-CN"/>
          </w:rPr>
          <w:t>www.ssa.gov/pubs/ES-64-090.pdf</w:t>
        </w:r>
      </w:hyperlink>
      <w:r w:rsidRPr="0041423A">
        <w:rPr>
          <w:rFonts w:ascii="Times New Roman" w:eastAsia="SimSun" w:hAnsi="Times New Roman" w:cs="Times New Roman"/>
          <w:sz w:val="24"/>
          <w:szCs w:val="24"/>
          <w:lang w:val="es-ES" w:eastAsia="zh-CN"/>
        </w:rPr>
        <w:t>.</w:t>
      </w:r>
    </w:p>
    <w:p w14:paraId="65DDD160" w14:textId="088133C9" w:rsidR="00013B5D" w:rsidRPr="007F7D11" w:rsidRDefault="00F72C90" w:rsidP="007F7D11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F72C90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Un trabajo no es solo una fuente de ingresos: puede ser un vehículo para lograr la independencia o un paso hacia la realización de sus sueños. Deje que nuestros programas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del Boleto para</w:t>
      </w:r>
      <w:r w:rsidRPr="00F72C90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o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el </w:t>
      </w:r>
      <w:r w:rsidRPr="00F72C90">
        <w:rPr>
          <w:rFonts w:ascii="Times New Roman" w:eastAsia="SimSun" w:hAnsi="Times New Roman" w:cs="Times New Roman"/>
          <w:sz w:val="24"/>
          <w:szCs w:val="24"/>
          <w:lang w:val="es-ES" w:eastAsia="zh-CN"/>
        </w:rPr>
        <w:t>PASS l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e</w:t>
      </w:r>
      <w:r w:rsidRPr="00F72C90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ayuden a alcanzar sus metas.</w:t>
      </w:r>
    </w:p>
    <w:p w14:paraId="09B62C0A" w14:textId="77777777" w:rsidR="00013B5D" w:rsidRPr="00013B5D" w:rsidRDefault="00013B5D" w:rsidP="00013B5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3B5D">
        <w:rPr>
          <w:rFonts w:ascii="Times New Roman" w:eastAsia="Calibri" w:hAnsi="Times New Roman" w:cs="Times New Roman"/>
          <w:sz w:val="24"/>
          <w:szCs w:val="24"/>
        </w:rPr>
        <w:t># # #</w:t>
      </w:r>
      <w:bookmarkEnd w:id="0"/>
    </w:p>
    <w:sectPr w:rsidR="00013B5D" w:rsidRPr="00013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5D"/>
    <w:rsid w:val="00013B5D"/>
    <w:rsid w:val="0003085B"/>
    <w:rsid w:val="00074EC1"/>
    <w:rsid w:val="002B1BD1"/>
    <w:rsid w:val="0041423A"/>
    <w:rsid w:val="005B26A9"/>
    <w:rsid w:val="007F7D11"/>
    <w:rsid w:val="00875B5B"/>
    <w:rsid w:val="009F2996"/>
    <w:rsid w:val="00AB0C46"/>
    <w:rsid w:val="00B85F94"/>
    <w:rsid w:val="00DB29E0"/>
    <w:rsid w:val="00E1351C"/>
    <w:rsid w:val="00F72C90"/>
    <w:rsid w:val="204D676E"/>
    <w:rsid w:val="346EBBFF"/>
    <w:rsid w:val="3761D9F0"/>
    <w:rsid w:val="52FDB53B"/>
    <w:rsid w:val="5CE73091"/>
    <w:rsid w:val="6237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8D09A"/>
  <w15:chartTrackingRefBased/>
  <w15:docId w15:val="{FBD63E86-CE4D-4B35-B262-02772629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E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qFormat/>
    <w:rsid w:val="00875B5B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4142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2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423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4E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work/?utm_source=mip1122&amp;utm_medium=online-media&amp;utm_campaign=ocomm-mip-22&amp;utm_content=social-security-can-help-you-start-or-return-to-work" TargetMode="External"/><Relationship Id="rId13" Type="http://schemas.openxmlformats.org/officeDocument/2006/relationships/hyperlink" Target="https://www.ssa.gov/pubs/EN-05-11017.pdf?utm_source=mip1122&amp;utm_medium=online-media&amp;utm_campaign=ocomm-mip-22&amp;utm_content=social-security-can-help-you-start-or-return-to-wor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yperlink" Target="https://secure.ssa.gov/ICON/main.jsp?utm_source=mip1122&amp;utm_medium=online-media&amp;utm_campaign=ocomm-mip-22&amp;utm_content=social-security-can-help-you-start-or-return-to-wor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sa.gov/disabilityresearch/wi/passcadre.htm?utm_source=mip1122&amp;utm_medium=online-media&amp;utm_campaign=ocomm-mip-22&amp;utm_content=social-security-can-help-you-start-or-return-to-wor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sa.gov/forms/ssa-545.html?utm_source=mip1122&amp;utm_medium=online-media&amp;utm_campaign=ocomm-mip-22&amp;utm_content=social-security-can-help-you-start-or-return-to-work" TargetMode="External"/><Relationship Id="rId4" Type="http://schemas.openxmlformats.org/officeDocument/2006/relationships/styles" Target="styles.xml"/><Relationship Id="rId9" Type="http://schemas.openxmlformats.org/officeDocument/2006/relationships/hyperlink" Target="https://blog.ssa.gov/celebrate-the-ada-and-ticket-to-work-during-disability-pride-month/" TargetMode="External"/><Relationship Id="rId14" Type="http://schemas.openxmlformats.org/officeDocument/2006/relationships/hyperlink" Target="https://www.ssa.gov/pubs/ES-64-09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3C86C-4151-466E-A295-F42B6A2B4C20}">
  <ds:schemaRefs>
    <ds:schemaRef ds:uri="http://purl.org/dc/dcmitype/"/>
    <ds:schemaRef ds:uri="52f4bf7d-6ab4-4c6d-93f0-fe5d3c754b25"/>
    <ds:schemaRef ds:uri="http://schemas.microsoft.com/office/2006/documentManagement/types"/>
    <ds:schemaRef ds:uri="http://purl.org/dc/elements/1.1/"/>
    <ds:schemaRef ds:uri="http://schemas.microsoft.com/office/2006/metadata/properties"/>
    <ds:schemaRef ds:uri="6863c268-474e-4220-898d-ee0d5aa90c7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9E5081-EF7A-4781-BCC7-3DA3F509B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E6973-9311-4F57-B03C-72BBDF90B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Rosario, Orlando</cp:lastModifiedBy>
  <cp:revision>5</cp:revision>
  <dcterms:created xsi:type="dcterms:W3CDTF">2024-10-25T16:32:00Z</dcterms:created>
  <dcterms:modified xsi:type="dcterms:W3CDTF">2024-10-25T17:03:00Z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